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E34B0" w14:textId="50F0B26A" w:rsidR="009B4940" w:rsidRDefault="009B4940" w:rsidP="00C449E7">
      <w:pPr>
        <w:pStyle w:val="Kop1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D6ADD" wp14:editId="12E4F00B">
                <wp:simplePos x="0" y="0"/>
                <wp:positionH relativeFrom="column">
                  <wp:posOffset>539115</wp:posOffset>
                </wp:positionH>
                <wp:positionV relativeFrom="page">
                  <wp:posOffset>539115</wp:posOffset>
                </wp:positionV>
                <wp:extent cx="2933700" cy="478155"/>
                <wp:effectExtent l="0" t="0" r="0" b="4445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E36DA" w14:textId="41FC02D6" w:rsidR="009B4940" w:rsidRPr="00F1105D" w:rsidRDefault="00D5387C">
                            <w:pPr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>1</w:t>
                            </w:r>
                            <w:r w:rsidR="00F1105D" w:rsidRPr="00F1105D"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>.</w:t>
                            </w:r>
                            <w:r w:rsidR="000561A2" w:rsidRPr="00F1105D"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</w:rPr>
                              <w:t>KLAAR VOOR DE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D6AD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2.45pt;margin-top:42.45pt;width:231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" filled="f" stroked="f">
                <v:textbox>
                  <w:txbxContent>
                    <w:p w14:paraId="56EE36DA" w14:textId="41FC02D6" w:rsidR="009B4940" w:rsidRPr="00F1105D" w:rsidRDefault="00D5387C">
                      <w:pPr>
                        <w:rPr>
                          <w:b/>
                          <w:color w:val="FFFFFF" w:themeColor="background1"/>
                          <w:sz w:val="3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0"/>
                        </w:rPr>
                        <w:t>1</w:t>
                      </w:r>
                      <w:r w:rsidR="00F1105D" w:rsidRPr="00F1105D">
                        <w:rPr>
                          <w:b/>
                          <w:color w:val="FFFFFF" w:themeColor="background1"/>
                          <w:sz w:val="30"/>
                        </w:rPr>
                        <w:t>.</w:t>
                      </w:r>
                      <w:r w:rsidR="000561A2" w:rsidRPr="00F1105D">
                        <w:rPr>
                          <w:b/>
                          <w:color w:val="FFFFFF" w:themeColor="background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30"/>
                        </w:rPr>
                        <w:t>KLAAR VOOR DE START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56D6D6A" w14:textId="3B8F9FED" w:rsidR="009D7061" w:rsidRPr="00C277B4" w:rsidRDefault="00DD21C5" w:rsidP="00C449E7">
      <w:pPr>
        <w:rPr>
          <w:sz w:val="36"/>
          <w:szCs w:val="36"/>
        </w:rPr>
      </w:pPr>
      <w:r>
        <w:rPr>
          <w:sz w:val="36"/>
          <w:szCs w:val="36"/>
        </w:rPr>
        <w:t xml:space="preserve">PITCH </w:t>
      </w:r>
      <w:r w:rsidR="000B3DF0">
        <w:rPr>
          <w:sz w:val="36"/>
          <w:szCs w:val="36"/>
        </w:rPr>
        <w:t>EVALUATIEFORMULIER</w:t>
      </w:r>
    </w:p>
    <w:p w14:paraId="43DDE2CF" w14:textId="4C9C9DE9" w:rsidR="00AD5CC4" w:rsidRDefault="00AD5CC4" w:rsidP="00C449E7">
      <w:pPr>
        <w:pStyle w:val="Kop2"/>
        <w:rPr>
          <w:sz w:val="22"/>
          <w:szCs w:val="22"/>
        </w:rPr>
      </w:pPr>
    </w:p>
    <w:p w14:paraId="2A7CEDE4" w14:textId="5E04A6E9" w:rsidR="00C449E7" w:rsidRPr="00AD5CC4" w:rsidRDefault="007C47AB" w:rsidP="00C449E7">
      <w:pPr>
        <w:pStyle w:val="Kop2"/>
        <w:rPr>
          <w:b/>
          <w:bCs/>
          <w:color w:val="C00000"/>
          <w:sz w:val="22"/>
          <w:szCs w:val="22"/>
        </w:rPr>
      </w:pPr>
      <w:r w:rsidRPr="00AD5CC4">
        <w:rPr>
          <w:b/>
          <w:bCs/>
          <w:color w:val="C00000"/>
          <w:sz w:val="22"/>
          <w:szCs w:val="22"/>
        </w:rPr>
        <w:t>Doel</w:t>
      </w:r>
    </w:p>
    <w:p w14:paraId="3DFD9056" w14:textId="72583E36" w:rsidR="007C47AB" w:rsidRDefault="00A4349D" w:rsidP="00C449E7">
      <w:pPr>
        <w:rPr>
          <w:sz w:val="22"/>
          <w:szCs w:val="22"/>
        </w:rPr>
      </w:pPr>
      <w:r w:rsidRPr="00A4349D">
        <w:rPr>
          <w:sz w:val="22"/>
          <w:szCs w:val="22"/>
        </w:rPr>
        <w:t>Je kunt je eigen presentatievaardigheden evalueren</w:t>
      </w:r>
      <w:r w:rsidR="005A0E63" w:rsidRPr="00AD5CC4">
        <w:rPr>
          <w:sz w:val="22"/>
          <w:szCs w:val="22"/>
        </w:rPr>
        <w:t>.</w:t>
      </w:r>
    </w:p>
    <w:p w14:paraId="448D01F1" w14:textId="709059DB" w:rsidR="00BE4B7E" w:rsidRDefault="00BE4B7E" w:rsidP="00C449E7">
      <w:pPr>
        <w:rPr>
          <w:sz w:val="22"/>
          <w:szCs w:val="22"/>
        </w:rPr>
      </w:pPr>
    </w:p>
    <w:p w14:paraId="4A336572" w14:textId="7912387B" w:rsidR="00BE4B7E" w:rsidRPr="00BA59C7" w:rsidRDefault="00BE4B7E" w:rsidP="00BA59C7">
      <w:pPr>
        <w:pStyle w:val="Kop2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Opdrachtbeschrijving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0"/>
      </w:tblGrid>
      <w:tr w:rsidR="00DD21C5" w14:paraId="34FFE09A" w14:textId="77777777" w:rsidTr="00DD21C5">
        <w:tc>
          <w:tcPr>
            <w:tcW w:w="1696" w:type="dxa"/>
          </w:tcPr>
          <w:p w14:paraId="77483726" w14:textId="1C66F06C" w:rsidR="00DD21C5" w:rsidRDefault="00DD21C5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 pitcher</w:t>
            </w:r>
          </w:p>
        </w:tc>
        <w:tc>
          <w:tcPr>
            <w:tcW w:w="7360" w:type="dxa"/>
          </w:tcPr>
          <w:p w14:paraId="2878952E" w14:textId="525B8E6E" w:rsidR="00DD21C5" w:rsidRDefault="00BA59C7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DD21C5" w14:paraId="51362431" w14:textId="77777777" w:rsidTr="00DD21C5">
        <w:tc>
          <w:tcPr>
            <w:tcW w:w="1696" w:type="dxa"/>
          </w:tcPr>
          <w:p w14:paraId="57583415" w14:textId="5D5EE43D" w:rsidR="00DD21C5" w:rsidRDefault="00DD21C5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Onderwerp</w:t>
            </w:r>
          </w:p>
        </w:tc>
        <w:tc>
          <w:tcPr>
            <w:tcW w:w="7360" w:type="dxa"/>
          </w:tcPr>
          <w:p w14:paraId="6DD2F60C" w14:textId="41DFDAD0" w:rsidR="00DD21C5" w:rsidRDefault="00DD21C5" w:rsidP="00C449E7">
            <w:pPr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 xml:space="preserve">Waarom ben jij </w:t>
            </w:r>
            <w:r w:rsidR="00C277B4">
              <w:rPr>
                <w:sz w:val="22"/>
                <w:szCs w:val="22"/>
              </w:rPr>
              <w:t>een goede verkoper</w:t>
            </w:r>
            <w:r w:rsidRPr="00DD21C5">
              <w:rPr>
                <w:sz w:val="22"/>
                <w:szCs w:val="22"/>
              </w:rPr>
              <w:t>?</w:t>
            </w:r>
          </w:p>
        </w:tc>
      </w:tr>
      <w:tr w:rsidR="00DD21C5" w14:paraId="5662C2F5" w14:textId="77777777" w:rsidTr="00DD21C5">
        <w:tc>
          <w:tcPr>
            <w:tcW w:w="1696" w:type="dxa"/>
          </w:tcPr>
          <w:p w14:paraId="25175321" w14:textId="3422272B" w:rsidR="00DD21C5" w:rsidRDefault="00DD21C5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7360" w:type="dxa"/>
          </w:tcPr>
          <w:p w14:paraId="0ADCDEFA" w14:textId="70E176C2" w:rsidR="00DD21C5" w:rsidRDefault="00BA59C7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7D6ED456" w14:textId="77977533" w:rsidR="00DD21C5" w:rsidRDefault="00DD21C5" w:rsidP="00C449E7">
      <w:pPr>
        <w:rPr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973"/>
      </w:tblGrid>
      <w:tr w:rsidR="00A4349D" w14:paraId="12F80373" w14:textId="0FD06921" w:rsidTr="00A4349D">
        <w:tc>
          <w:tcPr>
            <w:tcW w:w="3397" w:type="dxa"/>
          </w:tcPr>
          <w:p w14:paraId="7F3C02E0" w14:textId="5D758DF0" w:rsidR="00A4349D" w:rsidRDefault="00A4349D" w:rsidP="00C449E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C473639" w14:textId="1B26FBAE" w:rsidR="00A4349D" w:rsidRDefault="00A4349D" w:rsidP="00C449E7">
            <w:pPr>
              <w:rPr>
                <w:sz w:val="22"/>
                <w:szCs w:val="22"/>
              </w:rPr>
            </w:pPr>
            <w:r w:rsidRPr="00A4349D">
              <w:rPr>
                <w:sz w:val="22"/>
                <w:szCs w:val="22"/>
              </w:rPr>
              <w:t>Wat ging goed?</w:t>
            </w:r>
          </w:p>
        </w:tc>
        <w:tc>
          <w:tcPr>
            <w:tcW w:w="1843" w:type="dxa"/>
          </w:tcPr>
          <w:p w14:paraId="0917DCD8" w14:textId="5F09513A" w:rsidR="00A4349D" w:rsidRDefault="00A4349D" w:rsidP="00C449E7">
            <w:pPr>
              <w:rPr>
                <w:sz w:val="22"/>
                <w:szCs w:val="22"/>
              </w:rPr>
            </w:pPr>
            <w:r w:rsidRPr="00A4349D">
              <w:rPr>
                <w:sz w:val="22"/>
                <w:szCs w:val="22"/>
              </w:rPr>
              <w:t>Wat ga je in je nieuwe pitch verbeteren?</w:t>
            </w:r>
          </w:p>
        </w:tc>
        <w:tc>
          <w:tcPr>
            <w:tcW w:w="1973" w:type="dxa"/>
          </w:tcPr>
          <w:p w14:paraId="495DD088" w14:textId="4288E12C" w:rsidR="00A4349D" w:rsidRDefault="00A4349D" w:rsidP="00C449E7">
            <w:pPr>
              <w:rPr>
                <w:sz w:val="22"/>
                <w:szCs w:val="22"/>
              </w:rPr>
            </w:pPr>
            <w:r w:rsidRPr="00A4349D">
              <w:rPr>
                <w:sz w:val="22"/>
                <w:szCs w:val="22"/>
              </w:rPr>
              <w:t>Welke verbeteringen zijn goed toegepast?</w:t>
            </w:r>
          </w:p>
        </w:tc>
      </w:tr>
      <w:tr w:rsidR="00A4349D" w14:paraId="47FA6AC4" w14:textId="2F15DE6E" w:rsidTr="00A4349D">
        <w:tc>
          <w:tcPr>
            <w:tcW w:w="3397" w:type="dxa"/>
          </w:tcPr>
          <w:p w14:paraId="0BB598A7" w14:textId="77777777" w:rsidR="00A4349D" w:rsidRPr="00DD21C5" w:rsidRDefault="00A4349D" w:rsidP="00DD21C5">
            <w:pPr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Prikkelende/Verrassende/</w:t>
            </w:r>
          </w:p>
          <w:p w14:paraId="4FA904FB" w14:textId="50ADE362" w:rsidR="00A4349D" w:rsidRDefault="00A4349D" w:rsidP="00DD21C5">
            <w:pPr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Originele openingsvraag of stelling</w:t>
            </w:r>
          </w:p>
        </w:tc>
        <w:tc>
          <w:tcPr>
            <w:tcW w:w="1843" w:type="dxa"/>
          </w:tcPr>
          <w:p w14:paraId="2230DF7C" w14:textId="0E474939" w:rsidR="00A4349D" w:rsidRDefault="00BA59C7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</w:tcPr>
          <w:p w14:paraId="0DB73BB0" w14:textId="736D2C70" w:rsidR="00A4349D" w:rsidRDefault="00BA59C7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973" w:type="dxa"/>
          </w:tcPr>
          <w:p w14:paraId="7502E073" w14:textId="49DC2BE7" w:rsidR="00A4349D" w:rsidRDefault="00BA59C7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A4349D" w14:paraId="2FD209EC" w14:textId="0A69885A" w:rsidTr="00A4349D">
        <w:tc>
          <w:tcPr>
            <w:tcW w:w="3397" w:type="dxa"/>
          </w:tcPr>
          <w:p w14:paraId="6CDECF6C" w14:textId="0D83738D" w:rsidR="00A4349D" w:rsidRDefault="00A4349D" w:rsidP="00DD21C5">
            <w:pPr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3 Eigenschappen/kenmerken en 3 Voordelen</w:t>
            </w:r>
          </w:p>
        </w:tc>
        <w:tc>
          <w:tcPr>
            <w:tcW w:w="1843" w:type="dxa"/>
          </w:tcPr>
          <w:p w14:paraId="3AC8437E" w14:textId="0395DEB9" w:rsidR="00A4349D" w:rsidRDefault="00BA59C7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43" w:type="dxa"/>
          </w:tcPr>
          <w:p w14:paraId="5678A393" w14:textId="17639BB6" w:rsidR="00A4349D" w:rsidRDefault="00BA59C7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973" w:type="dxa"/>
          </w:tcPr>
          <w:p w14:paraId="0DA09FD1" w14:textId="318BFFFA" w:rsidR="00A4349D" w:rsidRDefault="00BA59C7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A4349D" w14:paraId="015A9951" w14:textId="661FD477" w:rsidTr="00A4349D">
        <w:tc>
          <w:tcPr>
            <w:tcW w:w="3397" w:type="dxa"/>
          </w:tcPr>
          <w:p w14:paraId="36EBBABD" w14:textId="16F1ACA4" w:rsidR="00A4349D" w:rsidRPr="00DD21C5" w:rsidRDefault="00A4349D" w:rsidP="00DD21C5">
            <w:pPr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Bewijzen van de voordelen</w:t>
            </w:r>
          </w:p>
        </w:tc>
        <w:tc>
          <w:tcPr>
            <w:tcW w:w="1843" w:type="dxa"/>
          </w:tcPr>
          <w:p w14:paraId="0C67B36A" w14:textId="7156745D" w:rsidR="00A4349D" w:rsidRDefault="00BA59C7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843" w:type="dxa"/>
          </w:tcPr>
          <w:p w14:paraId="373F484C" w14:textId="54503A29" w:rsidR="00A4349D" w:rsidRDefault="00BA59C7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973" w:type="dxa"/>
          </w:tcPr>
          <w:p w14:paraId="6E26B444" w14:textId="0448DB8E" w:rsidR="00A4349D" w:rsidRDefault="00BA59C7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A4349D" w14:paraId="280964B7" w14:textId="5DDE8924" w:rsidTr="00A4349D">
        <w:tc>
          <w:tcPr>
            <w:tcW w:w="3397" w:type="dxa"/>
          </w:tcPr>
          <w:p w14:paraId="0B7547A8" w14:textId="04A64735" w:rsidR="00A4349D" w:rsidRPr="00DD21C5" w:rsidRDefault="00A4349D" w:rsidP="00DD21C5">
            <w:pPr>
              <w:rPr>
                <w:sz w:val="22"/>
                <w:szCs w:val="22"/>
              </w:rPr>
            </w:pPr>
            <w:r w:rsidRPr="00DD21C5">
              <w:rPr>
                <w:sz w:val="22"/>
                <w:szCs w:val="22"/>
              </w:rPr>
              <w:t>Originele afsluiting</w:t>
            </w:r>
          </w:p>
        </w:tc>
        <w:tc>
          <w:tcPr>
            <w:tcW w:w="1843" w:type="dxa"/>
          </w:tcPr>
          <w:p w14:paraId="2D4AC236" w14:textId="604B2891" w:rsidR="00A4349D" w:rsidRDefault="00BA59C7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843" w:type="dxa"/>
          </w:tcPr>
          <w:p w14:paraId="5D72B735" w14:textId="39D64226" w:rsidR="00A4349D" w:rsidRDefault="00BA59C7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973" w:type="dxa"/>
          </w:tcPr>
          <w:p w14:paraId="3D400E68" w14:textId="5FE08B5D" w:rsidR="00A4349D" w:rsidRDefault="00BA59C7" w:rsidP="00C44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08780E0E" w14:textId="77777777" w:rsidR="00DD21C5" w:rsidRPr="00AD5CC4" w:rsidRDefault="00DD21C5" w:rsidP="00C449E7">
      <w:pPr>
        <w:rPr>
          <w:sz w:val="22"/>
          <w:szCs w:val="22"/>
        </w:rPr>
      </w:pPr>
    </w:p>
    <w:sectPr w:rsidR="00DD21C5" w:rsidRPr="00AD5CC4" w:rsidSect="009B4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9B270" w14:textId="77777777" w:rsidR="00A552CB" w:rsidRDefault="00A552CB" w:rsidP="00C449E7">
      <w:r>
        <w:separator/>
      </w:r>
    </w:p>
  </w:endnote>
  <w:endnote w:type="continuationSeparator" w:id="0">
    <w:p w14:paraId="5C630116" w14:textId="77777777" w:rsidR="00A552CB" w:rsidRDefault="00A552CB" w:rsidP="00C4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8FD62" w14:textId="77777777" w:rsidR="000E167B" w:rsidRDefault="000E167B" w:rsidP="00C449E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54276" w14:textId="77777777" w:rsidR="000E167B" w:rsidRDefault="000E167B" w:rsidP="00C449E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F4EE4" w14:textId="77777777" w:rsidR="000E167B" w:rsidRDefault="000E167B" w:rsidP="00C449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DF34C" w14:textId="77777777" w:rsidR="00A552CB" w:rsidRDefault="00A552CB" w:rsidP="00C449E7">
      <w:r>
        <w:separator/>
      </w:r>
    </w:p>
  </w:footnote>
  <w:footnote w:type="continuationSeparator" w:id="0">
    <w:p w14:paraId="7CA9D6FB" w14:textId="77777777" w:rsidR="00A552CB" w:rsidRDefault="00A552CB" w:rsidP="00C4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98823" w14:textId="77777777" w:rsidR="000E167B" w:rsidRDefault="00A552CB" w:rsidP="00C449E7">
    <w:pPr>
      <w:pStyle w:val="Koptekst"/>
    </w:pPr>
    <w:r>
      <w:rPr>
        <w:noProof/>
        <w:lang w:eastAsia="nl-NL"/>
      </w:rPr>
      <w:pict w14:anchorId="1167A1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5.4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htergr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69109" w14:textId="77777777" w:rsidR="000E167B" w:rsidRDefault="00A552CB" w:rsidP="00C449E7">
    <w:pPr>
      <w:pStyle w:val="Koptekst"/>
    </w:pPr>
    <w:r>
      <w:rPr>
        <w:noProof/>
        <w:lang w:eastAsia="nl-NL"/>
      </w:rPr>
      <w:pict w14:anchorId="4FAC3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4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htergro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3984A" w14:textId="77777777" w:rsidR="000E167B" w:rsidRDefault="00A552CB" w:rsidP="00C449E7">
    <w:pPr>
      <w:pStyle w:val="Koptekst"/>
    </w:pPr>
    <w:r>
      <w:rPr>
        <w:noProof/>
        <w:lang w:eastAsia="nl-NL"/>
      </w:rPr>
      <w:pict w14:anchorId="1E16E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5.45pt;height:842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chtergro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/>
  <w:documentProtection w:edit="forms" w:enforcement="0"/>
  <w:defaultTabStop w:val="708"/>
  <w:hyphenationZone w:val="425"/>
  <w:drawingGridHorizontalSpacing w:val="140"/>
  <w:drawingGridVerticalSpacing w:val="381"/>
  <w:displayHorizontalDrawingGridEvery w:val="2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23"/>
    <w:rsid w:val="00000A5B"/>
    <w:rsid w:val="0000212C"/>
    <w:rsid w:val="000561A2"/>
    <w:rsid w:val="000573DE"/>
    <w:rsid w:val="000B3DF0"/>
    <w:rsid w:val="000E167B"/>
    <w:rsid w:val="002855F1"/>
    <w:rsid w:val="00317737"/>
    <w:rsid w:val="003D00EC"/>
    <w:rsid w:val="003F21AC"/>
    <w:rsid w:val="0041756F"/>
    <w:rsid w:val="00497921"/>
    <w:rsid w:val="004B05E8"/>
    <w:rsid w:val="004C73F4"/>
    <w:rsid w:val="004D1042"/>
    <w:rsid w:val="00504454"/>
    <w:rsid w:val="0055071B"/>
    <w:rsid w:val="005545FB"/>
    <w:rsid w:val="00561801"/>
    <w:rsid w:val="005A0E63"/>
    <w:rsid w:val="005B3900"/>
    <w:rsid w:val="005C3915"/>
    <w:rsid w:val="005F6715"/>
    <w:rsid w:val="00610591"/>
    <w:rsid w:val="0061225A"/>
    <w:rsid w:val="0062098C"/>
    <w:rsid w:val="007810B0"/>
    <w:rsid w:val="007C47AB"/>
    <w:rsid w:val="00980E1C"/>
    <w:rsid w:val="009B0F87"/>
    <w:rsid w:val="009B4940"/>
    <w:rsid w:val="009C0B20"/>
    <w:rsid w:val="009D7061"/>
    <w:rsid w:val="00A4349D"/>
    <w:rsid w:val="00A552CB"/>
    <w:rsid w:val="00A70E88"/>
    <w:rsid w:val="00A93674"/>
    <w:rsid w:val="00AC4563"/>
    <w:rsid w:val="00AD5CC4"/>
    <w:rsid w:val="00B12791"/>
    <w:rsid w:val="00B309F1"/>
    <w:rsid w:val="00B84923"/>
    <w:rsid w:val="00BA59C7"/>
    <w:rsid w:val="00BC1969"/>
    <w:rsid w:val="00BE4B7E"/>
    <w:rsid w:val="00C01628"/>
    <w:rsid w:val="00C277B4"/>
    <w:rsid w:val="00C449E7"/>
    <w:rsid w:val="00C523A5"/>
    <w:rsid w:val="00CD53D4"/>
    <w:rsid w:val="00D46A5F"/>
    <w:rsid w:val="00D46E1B"/>
    <w:rsid w:val="00D5387C"/>
    <w:rsid w:val="00DC2213"/>
    <w:rsid w:val="00DD21C5"/>
    <w:rsid w:val="00E3356B"/>
    <w:rsid w:val="00E4068C"/>
    <w:rsid w:val="00EA1177"/>
    <w:rsid w:val="00F076FC"/>
    <w:rsid w:val="00F1105D"/>
    <w:rsid w:val="00F471F5"/>
    <w:rsid w:val="00F93CE5"/>
    <w:rsid w:val="00F9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1346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49E7"/>
    <w:rPr>
      <w:rFonts w:ascii="Futura Medium" w:hAnsi="Futura Medium" w:cs="Futura Medium"/>
      <w:color w:val="647289"/>
      <w:sz w:val="28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C449E7"/>
    <w:pPr>
      <w:outlineLvl w:val="0"/>
    </w:pPr>
    <w:rPr>
      <w:sz w:val="52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49E7"/>
    <w:pPr>
      <w:outlineLvl w:val="1"/>
    </w:pPr>
    <w:rPr>
      <w:color w:val="E5514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16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167B"/>
  </w:style>
  <w:style w:type="paragraph" w:styleId="Voettekst">
    <w:name w:val="footer"/>
    <w:basedOn w:val="Standaard"/>
    <w:link w:val="VoettekstChar"/>
    <w:uiPriority w:val="99"/>
    <w:unhideWhenUsed/>
    <w:rsid w:val="000E16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167B"/>
  </w:style>
  <w:style w:type="character" w:customStyle="1" w:styleId="Kop1Char">
    <w:name w:val="Kop 1 Char"/>
    <w:basedOn w:val="Standaardalinea-lettertype"/>
    <w:link w:val="Kop1"/>
    <w:uiPriority w:val="9"/>
    <w:rsid w:val="00C449E7"/>
    <w:rPr>
      <w:rFonts w:ascii="Futura Medium" w:hAnsi="Futura Medium" w:cs="Futura Medium"/>
      <w:color w:val="647289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C449E7"/>
    <w:rPr>
      <w:rFonts w:ascii="Futura Medium" w:hAnsi="Futura Medium" w:cs="Futura Medium"/>
      <w:color w:val="E5514D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5F671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80E1C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5387C"/>
    <w:pPr>
      <w:ind w:left="720"/>
      <w:contextualSpacing/>
    </w:pPr>
  </w:style>
  <w:style w:type="table" w:styleId="Tabelraster">
    <w:name w:val="Table Grid"/>
    <w:basedOn w:val="Standaardtabel"/>
    <w:uiPriority w:val="39"/>
    <w:rsid w:val="00DD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61143B-7B83-484F-9E63-F7791B7A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</vt:lpstr>
      <vt:lpstr>JE BENT OBSERVATOR BIJ DE ROLLENSPELLEN VAN SUIT UP</vt:lpstr>
      <vt:lpstr>    /Doel</vt:lpstr>
      <vt:lpstr>    Opdrachtbeschrijving</vt:lpstr>
      <vt:lpstr>    Duur</vt:lpstr>
      <vt:lpstr>    Stap</vt:lpstr>
      <vt:lpstr>    Rolbeschrijving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Wiel</dc:creator>
  <cp:keywords/>
  <dc:description/>
  <cp:lastModifiedBy>Joris van Hulten</cp:lastModifiedBy>
  <cp:revision>4</cp:revision>
  <cp:lastPrinted>2020-06-03T18:05:00Z</cp:lastPrinted>
  <dcterms:created xsi:type="dcterms:W3CDTF">2021-01-20T19:56:00Z</dcterms:created>
  <dcterms:modified xsi:type="dcterms:W3CDTF">2021-07-07T09:25:00Z</dcterms:modified>
</cp:coreProperties>
</file>